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5277" w14:textId="77777777" w:rsidR="0002754C" w:rsidRDefault="0002754C" w:rsidP="0002754C">
      <w:pPr>
        <w:tabs>
          <w:tab w:val="center" w:pos="6460"/>
        </w:tabs>
        <w:spacing w:after="5" w:line="269" w:lineRule="auto"/>
        <w:ind w:left="-15" w:firstLine="0"/>
        <w:rPr>
          <w:b/>
          <w:i/>
          <w:sz w:val="18"/>
        </w:rPr>
      </w:pPr>
    </w:p>
    <w:p w14:paraId="189D34E0" w14:textId="77777777" w:rsidR="0002754C" w:rsidRDefault="0002754C" w:rsidP="0002754C">
      <w:pPr>
        <w:tabs>
          <w:tab w:val="center" w:pos="6460"/>
        </w:tabs>
        <w:spacing w:after="5" w:line="269" w:lineRule="auto"/>
        <w:ind w:left="-15" w:firstLine="0"/>
        <w:rPr>
          <w:b/>
          <w:i/>
          <w:sz w:val="18"/>
        </w:rPr>
      </w:pPr>
    </w:p>
    <w:p w14:paraId="4673D695" w14:textId="57BF1F05" w:rsidR="0002754C" w:rsidRDefault="0002754C" w:rsidP="0002754C">
      <w:pPr>
        <w:tabs>
          <w:tab w:val="center" w:pos="6460"/>
        </w:tabs>
        <w:spacing w:after="5" w:line="269" w:lineRule="auto"/>
        <w:ind w:left="-15" w:firstLine="0"/>
      </w:pPr>
      <w:r>
        <w:rPr>
          <w:b/>
          <w:i/>
          <w:sz w:val="18"/>
        </w:rPr>
        <w:t>…………………….……………</w:t>
      </w:r>
    </w:p>
    <w:p w14:paraId="64FBDF3A" w14:textId="74E875BE" w:rsidR="0002754C" w:rsidRDefault="0002754C" w:rsidP="0002754C">
      <w:pPr>
        <w:spacing w:after="41" w:line="259" w:lineRule="auto"/>
        <w:ind w:left="0" w:firstLine="0"/>
      </w:pPr>
      <w:r>
        <w:rPr>
          <w:i/>
          <w:sz w:val="16"/>
        </w:rPr>
        <w:t>Pieczęć wnioskodawcy</w:t>
      </w:r>
    </w:p>
    <w:p w14:paraId="2DAFB0C1" w14:textId="77777777" w:rsidR="0002754C" w:rsidRDefault="0002754C" w:rsidP="0002754C">
      <w:pPr>
        <w:spacing w:after="0" w:line="259" w:lineRule="auto"/>
        <w:ind w:left="12" w:firstLine="0"/>
        <w:jc w:val="center"/>
      </w:pPr>
      <w:r>
        <w:rPr>
          <w:b/>
          <w:sz w:val="24"/>
        </w:rPr>
        <w:t xml:space="preserve"> </w:t>
      </w:r>
    </w:p>
    <w:p w14:paraId="1109DA4D" w14:textId="4C8E0B04" w:rsidR="0002754C" w:rsidRDefault="00CD1588" w:rsidP="0002754C">
      <w:pPr>
        <w:pStyle w:val="Nagwek3"/>
        <w:tabs>
          <w:tab w:val="left" w:pos="8070"/>
        </w:tabs>
        <w:spacing w:after="1"/>
        <w:ind w:left="1179"/>
        <w:rPr>
          <w:b/>
          <w:bCs/>
          <w:color w:val="auto"/>
        </w:rPr>
      </w:pPr>
      <w:r>
        <w:rPr>
          <w:b/>
          <w:color w:val="auto"/>
          <w:sz w:val="24"/>
        </w:rPr>
        <w:t xml:space="preserve">                                                                                                </w:t>
      </w:r>
      <w:r w:rsidR="0002754C" w:rsidRPr="0002754C">
        <w:rPr>
          <w:b/>
          <w:color w:val="auto"/>
          <w:sz w:val="24"/>
        </w:rPr>
        <w:t>WÓJT GMINY KROŚNICE</w:t>
      </w:r>
      <w:r w:rsidR="0002754C" w:rsidRPr="0002754C">
        <w:rPr>
          <w:color w:val="auto"/>
          <w:sz w:val="24"/>
        </w:rPr>
        <w:t xml:space="preserve"> </w:t>
      </w:r>
      <w:r w:rsidR="0002754C" w:rsidRPr="0002754C">
        <w:rPr>
          <w:i/>
          <w:color w:val="auto"/>
          <w:sz w:val="24"/>
        </w:rPr>
        <w:t xml:space="preserve"> </w:t>
      </w:r>
      <w:r w:rsidR="0002754C" w:rsidRPr="0002754C">
        <w:rPr>
          <w:i/>
          <w:color w:val="auto"/>
        </w:rPr>
        <w:t xml:space="preserve"> </w:t>
      </w:r>
    </w:p>
    <w:p w14:paraId="594F18F2" w14:textId="77777777" w:rsidR="0002754C" w:rsidRDefault="0002754C" w:rsidP="0002754C">
      <w:pPr>
        <w:pStyle w:val="Nagwek3"/>
        <w:spacing w:after="1"/>
        <w:ind w:left="1179"/>
        <w:rPr>
          <w:b/>
          <w:bCs/>
          <w:color w:val="auto"/>
        </w:rPr>
      </w:pPr>
    </w:p>
    <w:p w14:paraId="481C992E" w14:textId="358A1C26" w:rsidR="0002754C" w:rsidRPr="0002754C" w:rsidRDefault="0002754C" w:rsidP="0002754C">
      <w:pPr>
        <w:pStyle w:val="Nagwek3"/>
        <w:spacing w:after="1"/>
        <w:ind w:left="2124" w:firstLine="0"/>
        <w:rPr>
          <w:b/>
          <w:bCs/>
          <w:color w:val="auto"/>
        </w:rPr>
      </w:pPr>
      <w:r w:rsidRPr="0002754C">
        <w:rPr>
          <w:b/>
          <w:bCs/>
          <w:color w:val="auto"/>
        </w:rPr>
        <w:t xml:space="preserve">WNIOSEK O DOFINANSOWANIE KOSZTÓW KSZTAŁCENIA </w:t>
      </w:r>
      <w:r>
        <w:rPr>
          <w:b/>
          <w:bCs/>
          <w:color w:val="auto"/>
        </w:rPr>
        <w:br/>
        <w:t xml:space="preserve">                  </w:t>
      </w:r>
      <w:r w:rsidRPr="0002754C">
        <w:rPr>
          <w:b/>
          <w:bCs/>
          <w:color w:val="auto"/>
        </w:rPr>
        <w:t>MŁODOCIANEGO PRACOWNIKA</w:t>
      </w:r>
    </w:p>
    <w:p w14:paraId="0C2D54FA" w14:textId="77777777" w:rsidR="0002754C" w:rsidRDefault="0002754C" w:rsidP="0002754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221B770" w14:textId="77777777" w:rsidR="0002754C" w:rsidRDefault="0002754C" w:rsidP="0002754C">
      <w:pPr>
        <w:spacing w:after="5" w:line="269" w:lineRule="auto"/>
        <w:ind w:left="-5"/>
      </w:pPr>
      <w:r>
        <w:rPr>
          <w:sz w:val="18"/>
        </w:rPr>
        <w:t xml:space="preserve">W oparciu o art. 122 ustawy z dnia 14 grudnia 2016 r. Prawo Oświatowe proszę o dofinansowanie kosztów kształcenia młodocianego pracownika z tytułu ukończenia nauki zawodu/przyuczenia do wykonywania określonej pracy: </w:t>
      </w:r>
    </w:p>
    <w:p w14:paraId="22871B81" w14:textId="77777777" w:rsidR="0002754C" w:rsidRDefault="0002754C" w:rsidP="0002754C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tbl>
      <w:tblPr>
        <w:tblStyle w:val="TableGrid"/>
        <w:tblW w:w="10550" w:type="dxa"/>
        <w:tblInd w:w="-142" w:type="dxa"/>
        <w:tblCellMar>
          <w:top w:w="38" w:type="dxa"/>
          <w:left w:w="65" w:type="dxa"/>
        </w:tblCellMar>
        <w:tblLook w:val="04A0" w:firstRow="1" w:lastRow="0" w:firstColumn="1" w:lastColumn="0" w:noHBand="0" w:noVBand="1"/>
      </w:tblPr>
      <w:tblGrid>
        <w:gridCol w:w="10550"/>
      </w:tblGrid>
      <w:tr w:rsidR="0002754C" w14:paraId="059AD785" w14:textId="77777777" w:rsidTr="00A64B6F">
        <w:trPr>
          <w:trHeight w:val="4352"/>
        </w:trPr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935" w14:textId="77777777" w:rsidR="0002754C" w:rsidRDefault="0002754C" w:rsidP="00A64B6F">
            <w:pPr>
              <w:spacing w:after="113" w:line="259" w:lineRule="auto"/>
              <w:ind w:left="82" w:firstLine="0"/>
            </w:pPr>
            <w:r>
              <w:rPr>
                <w:b/>
                <w:sz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DANE WNIOSKODAWCY: </w:t>
            </w:r>
          </w:p>
          <w:p w14:paraId="3C033BD3" w14:textId="77777777" w:rsidR="0002754C" w:rsidRDefault="0002754C" w:rsidP="0002754C">
            <w:pPr>
              <w:numPr>
                <w:ilvl w:val="0"/>
                <w:numId w:val="1"/>
              </w:numPr>
              <w:spacing w:after="105" w:line="259" w:lineRule="auto"/>
              <w:ind w:hanging="196"/>
            </w:pPr>
            <w:r>
              <w:rPr>
                <w:sz w:val="20"/>
              </w:rPr>
              <w:t xml:space="preserve">Imię i nazwisko:  .......................................................................................................................................................... </w:t>
            </w:r>
          </w:p>
          <w:p w14:paraId="631AD1C3" w14:textId="77777777" w:rsidR="0002754C" w:rsidRDefault="0002754C" w:rsidP="0002754C">
            <w:pPr>
              <w:numPr>
                <w:ilvl w:val="0"/>
                <w:numId w:val="1"/>
              </w:numPr>
              <w:spacing w:after="102" w:line="259" w:lineRule="auto"/>
              <w:ind w:hanging="196"/>
            </w:pPr>
            <w:r>
              <w:rPr>
                <w:sz w:val="20"/>
              </w:rPr>
              <w:t xml:space="preserve">Nazwa zakładu pracy:  ................................................................................................................................................ </w:t>
            </w:r>
          </w:p>
          <w:p w14:paraId="16EE03F4" w14:textId="77777777" w:rsidR="0002754C" w:rsidRDefault="0002754C" w:rsidP="0002754C">
            <w:pPr>
              <w:numPr>
                <w:ilvl w:val="0"/>
                <w:numId w:val="1"/>
              </w:numPr>
              <w:spacing w:after="105" w:line="259" w:lineRule="auto"/>
              <w:ind w:hanging="196"/>
            </w:pPr>
            <w:r>
              <w:rPr>
                <w:sz w:val="20"/>
              </w:rPr>
              <w:t xml:space="preserve">Dokładny adres zakładu pracy:  .................................................................................................................................. </w:t>
            </w:r>
          </w:p>
          <w:p w14:paraId="441A6083" w14:textId="77777777" w:rsidR="0002754C" w:rsidRDefault="0002754C" w:rsidP="0002754C">
            <w:pPr>
              <w:numPr>
                <w:ilvl w:val="0"/>
                <w:numId w:val="1"/>
              </w:numPr>
              <w:spacing w:after="230" w:line="259" w:lineRule="auto"/>
              <w:ind w:hanging="196"/>
            </w:pPr>
            <w:r>
              <w:rPr>
                <w:sz w:val="20"/>
              </w:rPr>
              <w:t xml:space="preserve">Numer telefonu do kontaktu:  .............................................................................................................................. </w:t>
            </w:r>
          </w:p>
          <w:p w14:paraId="42F55642" w14:textId="39C0BA45" w:rsidR="0002754C" w:rsidRDefault="0002754C" w:rsidP="0002754C">
            <w:pPr>
              <w:numPr>
                <w:ilvl w:val="0"/>
                <w:numId w:val="1"/>
              </w:numPr>
              <w:spacing w:after="59" w:line="259" w:lineRule="auto"/>
              <w:ind w:hanging="196"/>
            </w:pPr>
            <w:r>
              <w:rPr>
                <w:sz w:val="20"/>
              </w:rPr>
              <w:t xml:space="preserve">W rozumieniu Ustawy o Rzemiośle z 1989 r. wnioskodawca jest: </w:t>
            </w:r>
            <w:r w:rsidR="00E547C5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pracodawcą będącym rzemieślnikiem, </w:t>
            </w:r>
          </w:p>
          <w:p w14:paraId="58FB058E" w14:textId="77777777" w:rsidR="0002754C" w:rsidRDefault="0002754C" w:rsidP="00A64B6F">
            <w:pPr>
              <w:spacing w:after="0" w:line="259" w:lineRule="auto"/>
              <w:ind w:left="5" w:firstLine="0"/>
            </w:pPr>
            <w:r>
              <w:rPr>
                <w:sz w:val="20"/>
              </w:rPr>
              <w:t xml:space="preserve">                          </w:t>
            </w:r>
            <w:r>
              <w:rPr>
                <w:sz w:val="28"/>
              </w:rPr>
              <w:t xml:space="preserve">                                                                   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pracodawcą niebędącym rzemieślnikiem, </w:t>
            </w:r>
          </w:p>
          <w:p w14:paraId="311101C9" w14:textId="77777777" w:rsidR="0002754C" w:rsidRDefault="0002754C" w:rsidP="0002754C">
            <w:pPr>
              <w:numPr>
                <w:ilvl w:val="0"/>
                <w:numId w:val="1"/>
              </w:numPr>
              <w:spacing w:after="0" w:line="259" w:lineRule="auto"/>
              <w:ind w:hanging="196"/>
            </w:pPr>
            <w:r>
              <w:rPr>
                <w:sz w:val="20"/>
              </w:rPr>
              <w:t>Numer rachunku bankowego*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z w:val="20"/>
              </w:rPr>
              <w:t xml:space="preserve"> wnioskodawcy, na który należy przelać przyznane środki finansowe:  </w:t>
            </w:r>
          </w:p>
          <w:p w14:paraId="747E56C1" w14:textId="77777777" w:rsidR="0002754C" w:rsidRDefault="0002754C" w:rsidP="00A64B6F">
            <w:pPr>
              <w:spacing w:after="42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400E7A59" wp14:editId="067891C3">
                  <wp:extent cx="6431280" cy="350520"/>
                  <wp:effectExtent l="0" t="0" r="0" b="0"/>
                  <wp:docPr id="15255" name="Picture 15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5" name="Picture 15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8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3290B" w14:textId="77777777" w:rsidR="0002754C" w:rsidRDefault="0002754C" w:rsidP="00A64B6F">
            <w:pPr>
              <w:spacing w:after="18" w:line="259" w:lineRule="auto"/>
              <w:ind w:left="5" w:firstLine="0"/>
            </w:pPr>
            <w:r>
              <w:rPr>
                <w:sz w:val="20"/>
              </w:rPr>
              <w:t xml:space="preserve"> </w:t>
            </w:r>
          </w:p>
          <w:p w14:paraId="18DA5973" w14:textId="77777777" w:rsidR="0002754C" w:rsidRDefault="0002754C" w:rsidP="0002754C">
            <w:pPr>
              <w:numPr>
                <w:ilvl w:val="0"/>
                <w:numId w:val="1"/>
              </w:numPr>
              <w:spacing w:after="0" w:line="259" w:lineRule="auto"/>
              <w:ind w:hanging="196"/>
            </w:pPr>
            <w:r>
              <w:rPr>
                <w:sz w:val="20"/>
              </w:rPr>
              <w:t xml:space="preserve">Wnioskowana kwota ..................................................... </w:t>
            </w:r>
          </w:p>
          <w:p w14:paraId="0BA64B13" w14:textId="77777777" w:rsidR="0002754C" w:rsidRDefault="0002754C" w:rsidP="00A64B6F">
            <w:pPr>
              <w:spacing w:after="0" w:line="259" w:lineRule="auto"/>
              <w:ind w:left="5" w:right="56" w:firstLine="0"/>
            </w:pPr>
            <w:r>
              <w:rPr>
                <w:sz w:val="16"/>
              </w:rPr>
              <w:t xml:space="preserve">*) jeżeli wnioskodawca jest płatnikiem Vat numer rachunku bankowego </w:t>
            </w:r>
            <w:r>
              <w:rPr>
                <w:sz w:val="16"/>
                <w:u w:val="single" w:color="000000"/>
              </w:rPr>
              <w:t>musi być zgodny</w:t>
            </w:r>
            <w:r>
              <w:rPr>
                <w:sz w:val="16"/>
              </w:rPr>
              <w:t xml:space="preserve"> z numerem konta podanym na Wykazie podmiotów VAT prowadzonym w postaci elektronicznej przez Szefa Krajowej Administracji Skarbowej  </w:t>
            </w:r>
            <w:r>
              <w:rPr>
                <w:sz w:val="20"/>
              </w:rPr>
              <w:t xml:space="preserve"> </w:t>
            </w:r>
          </w:p>
        </w:tc>
      </w:tr>
      <w:tr w:rsidR="0002754C" w14:paraId="5150414F" w14:textId="77777777" w:rsidTr="00A64B6F">
        <w:trPr>
          <w:trHeight w:val="6858"/>
        </w:trPr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C4F6" w14:textId="77777777" w:rsidR="0002754C" w:rsidRDefault="0002754C" w:rsidP="00A64B6F">
            <w:pPr>
              <w:spacing w:after="113" w:line="259" w:lineRule="auto"/>
              <w:ind w:left="5" w:firstLine="0"/>
            </w:pPr>
            <w:r>
              <w:rPr>
                <w:b/>
                <w:sz w:val="18"/>
              </w:rPr>
              <w:lastRenderedPageBreak/>
              <w:t xml:space="preserve">INFORMACJE DOTYCZĄCE MŁODOCIANEGO PRACOWNIKA ORAZ JEGO PRZYGOTOWANIA ZAWODOWEGO: </w:t>
            </w:r>
          </w:p>
          <w:p w14:paraId="6F72DB52" w14:textId="77777777" w:rsidR="0002754C" w:rsidRDefault="0002754C" w:rsidP="0002754C">
            <w:pPr>
              <w:numPr>
                <w:ilvl w:val="0"/>
                <w:numId w:val="2"/>
              </w:numPr>
              <w:spacing w:after="105" w:line="259" w:lineRule="auto"/>
              <w:ind w:hanging="360"/>
            </w:pPr>
            <w:r>
              <w:rPr>
                <w:sz w:val="20"/>
              </w:rPr>
              <w:t xml:space="preserve">Imię i nazwisko młodocianego pracownika: ............................................................................................................... </w:t>
            </w:r>
          </w:p>
          <w:p w14:paraId="2454BD58" w14:textId="77777777" w:rsidR="0002754C" w:rsidRDefault="0002754C" w:rsidP="0002754C">
            <w:pPr>
              <w:numPr>
                <w:ilvl w:val="0"/>
                <w:numId w:val="2"/>
              </w:numPr>
              <w:spacing w:after="105" w:line="259" w:lineRule="auto"/>
              <w:ind w:hanging="360"/>
            </w:pPr>
            <w:r>
              <w:rPr>
                <w:sz w:val="20"/>
              </w:rPr>
              <w:t xml:space="preserve">Adres zamieszkania młodocianego pracownika: ....................................................................................................... </w:t>
            </w:r>
          </w:p>
          <w:p w14:paraId="61F0A9D1" w14:textId="77777777" w:rsidR="0002754C" w:rsidRDefault="0002754C" w:rsidP="0002754C">
            <w:pPr>
              <w:numPr>
                <w:ilvl w:val="0"/>
                <w:numId w:val="2"/>
              </w:numPr>
              <w:spacing w:after="103" w:line="259" w:lineRule="auto"/>
              <w:ind w:hanging="360"/>
            </w:pPr>
            <w:r>
              <w:rPr>
                <w:sz w:val="20"/>
              </w:rPr>
              <w:t xml:space="preserve">Data urodzenia:…………………………………………  </w:t>
            </w:r>
          </w:p>
          <w:p w14:paraId="68AF9063" w14:textId="77777777" w:rsidR="0002754C" w:rsidRDefault="0002754C" w:rsidP="0002754C">
            <w:pPr>
              <w:numPr>
                <w:ilvl w:val="0"/>
                <w:numId w:val="2"/>
              </w:numPr>
              <w:spacing w:after="217" w:line="259" w:lineRule="auto"/>
              <w:ind w:hanging="360"/>
            </w:pPr>
            <w:r>
              <w:rPr>
                <w:sz w:val="20"/>
              </w:rPr>
              <w:t xml:space="preserve">Forma prowadzonego przygotowania zawodowego: </w:t>
            </w:r>
          </w:p>
          <w:p w14:paraId="32432186" w14:textId="77777777" w:rsidR="0002754C" w:rsidRDefault="0002754C" w:rsidP="00A64B6F">
            <w:pPr>
              <w:spacing w:after="0" w:line="259" w:lineRule="auto"/>
              <w:ind w:left="1025" w:firstLine="0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nauka zawodu, </w:t>
            </w:r>
            <w:r>
              <w:rPr>
                <w:sz w:val="28"/>
              </w:rPr>
              <w:t xml:space="preserve">   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 przyuczenie do wykonywania określonej pracy, </w:t>
            </w:r>
          </w:p>
          <w:p w14:paraId="5469D94F" w14:textId="77777777" w:rsidR="0002754C" w:rsidRDefault="0002754C" w:rsidP="0002754C">
            <w:pPr>
              <w:numPr>
                <w:ilvl w:val="0"/>
                <w:numId w:val="2"/>
              </w:numPr>
              <w:spacing w:after="144" w:line="259" w:lineRule="auto"/>
              <w:ind w:hanging="360"/>
            </w:pPr>
            <w:r>
              <w:rPr>
                <w:sz w:val="20"/>
              </w:rPr>
              <w:t xml:space="preserve">Młodociany pracownik ukończył:  </w:t>
            </w:r>
          </w:p>
          <w:p w14:paraId="7BC29E69" w14:textId="77777777" w:rsidR="0002754C" w:rsidRDefault="0002754C" w:rsidP="00A64B6F">
            <w:pPr>
              <w:spacing w:after="86" w:line="259" w:lineRule="auto"/>
            </w:pPr>
            <w:r>
              <w:rPr>
                <w:rFonts w:ascii="Wingdings" w:eastAsia="Wingdings" w:hAnsi="Wingdings" w:cs="Wingdings"/>
                <w:sz w:val="28"/>
              </w:rPr>
              <w:t xml:space="preserve">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naukę zawodu i zdał egzamin: nr dyplomu/świadectwa/zaświadczenia ……………………………… z dnia………..……..………… </w:t>
            </w:r>
          </w:p>
          <w:p w14:paraId="744425DE" w14:textId="77777777" w:rsidR="0002754C" w:rsidRDefault="0002754C" w:rsidP="00A64B6F">
            <w:pPr>
              <w:spacing w:after="101" w:line="259" w:lineRule="auto"/>
            </w:pPr>
            <w:r>
              <w:rPr>
                <w:sz w:val="20"/>
              </w:rPr>
              <w:t xml:space="preserve">        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 naukę zawodu i przystąpił do egzaminu  </w:t>
            </w:r>
          </w:p>
          <w:p w14:paraId="756D9C13" w14:textId="77777777" w:rsidR="0002754C" w:rsidRDefault="0002754C" w:rsidP="00A64B6F">
            <w:pPr>
              <w:spacing w:after="0" w:line="259" w:lineRule="auto"/>
            </w:pPr>
            <w:r>
              <w:rPr>
                <w:sz w:val="20"/>
              </w:rPr>
              <w:t xml:space="preserve">        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  przyuczenie i zdał egzamin sprawdzający w dniu:…………………………………………,</w:t>
            </w:r>
            <w:r>
              <w:rPr>
                <w:sz w:val="14"/>
              </w:rPr>
              <w:t xml:space="preserve">                                                                                                        </w:t>
            </w:r>
          </w:p>
          <w:p w14:paraId="09096A6F" w14:textId="77777777" w:rsidR="0002754C" w:rsidRDefault="0002754C" w:rsidP="0002754C">
            <w:pPr>
              <w:numPr>
                <w:ilvl w:val="0"/>
                <w:numId w:val="2"/>
              </w:numPr>
              <w:spacing w:after="49" w:line="259" w:lineRule="auto"/>
              <w:ind w:hanging="360"/>
            </w:pPr>
            <w:r>
              <w:rPr>
                <w:sz w:val="20"/>
              </w:rPr>
              <w:t xml:space="preserve">Nazwa zawodu w jakim prowadzone było przygotowanie zawodowe:………………………………………..  </w:t>
            </w:r>
          </w:p>
          <w:p w14:paraId="4944DC98" w14:textId="77777777" w:rsidR="0002754C" w:rsidRDefault="0002754C" w:rsidP="0002754C">
            <w:pPr>
              <w:numPr>
                <w:ilvl w:val="0"/>
                <w:numId w:val="2"/>
              </w:numPr>
              <w:spacing w:after="102" w:line="259" w:lineRule="auto"/>
              <w:ind w:hanging="360"/>
            </w:pPr>
            <w:r>
              <w:rPr>
                <w:sz w:val="20"/>
              </w:rPr>
              <w:t xml:space="preserve">Miejsce realizacji przez młodocianego pracownika obowiązkowego dokształcania teoretycznego:  </w:t>
            </w:r>
          </w:p>
          <w:p w14:paraId="71CF9CDD" w14:textId="77777777" w:rsidR="0002754C" w:rsidRDefault="0002754C" w:rsidP="00A64B6F">
            <w:pPr>
              <w:spacing w:after="88" w:line="259" w:lineRule="auto"/>
              <w:ind w:left="713" w:firstLine="0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branżowa szkoła I stopnia, </w:t>
            </w:r>
          </w:p>
          <w:p w14:paraId="44C1CED5" w14:textId="77777777" w:rsidR="0002754C" w:rsidRDefault="0002754C" w:rsidP="00A64B6F">
            <w:pPr>
              <w:spacing w:after="99" w:line="299" w:lineRule="auto"/>
              <w:ind w:left="713" w:firstLine="0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 xml:space="preserve">centrum kształcenia zawodowego lub szkoła prowadząca kształcenie realizowane w formie turnusu dokształcania teoretycznego młodocianych, zgodnie z przepisami prawa, </w:t>
            </w:r>
          </w:p>
          <w:p w14:paraId="5A28A7A8" w14:textId="77777777" w:rsidR="0002754C" w:rsidRDefault="0002754C" w:rsidP="00A64B6F">
            <w:pPr>
              <w:spacing w:after="0" w:line="259" w:lineRule="auto"/>
              <w:ind w:left="432" w:firstLine="0"/>
            </w:pPr>
            <w:r>
              <w:rPr>
                <w:sz w:val="28"/>
              </w:rPr>
              <w:t xml:space="preserve">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sz w:val="20"/>
              </w:rPr>
              <w:t>pracodawca organizował dokształcanie we własnym zakresie</w:t>
            </w:r>
            <w:r>
              <w:rPr>
                <w:b/>
                <w:sz w:val="20"/>
              </w:rPr>
              <w:t xml:space="preserve">, </w:t>
            </w:r>
          </w:p>
          <w:p w14:paraId="64B4AF8C" w14:textId="77777777" w:rsidR="0002754C" w:rsidRDefault="0002754C" w:rsidP="0002754C">
            <w:pPr>
              <w:numPr>
                <w:ilvl w:val="0"/>
                <w:numId w:val="2"/>
              </w:numPr>
              <w:spacing w:after="133" w:line="259" w:lineRule="auto"/>
              <w:ind w:hanging="360"/>
            </w:pPr>
            <w:r>
              <w:rPr>
                <w:sz w:val="20"/>
              </w:rPr>
              <w:t>Imię i nazwisko instruktora/rów prowadzącego/</w:t>
            </w:r>
            <w:proofErr w:type="spellStart"/>
            <w:r>
              <w:rPr>
                <w:sz w:val="20"/>
              </w:rPr>
              <w:t>ych</w:t>
            </w:r>
            <w:proofErr w:type="spellEnd"/>
            <w:r>
              <w:rPr>
                <w:sz w:val="20"/>
              </w:rPr>
              <w:t xml:space="preserve"> przygotowanie zawodowe……………………………………………………… </w:t>
            </w:r>
          </w:p>
          <w:p w14:paraId="02BF6DB2" w14:textId="77777777" w:rsidR="0002754C" w:rsidRDefault="0002754C" w:rsidP="0002754C">
            <w:pPr>
              <w:numPr>
                <w:ilvl w:val="0"/>
                <w:numId w:val="2"/>
              </w:numPr>
              <w:spacing w:after="125" w:line="259" w:lineRule="auto"/>
              <w:ind w:hanging="360"/>
            </w:pPr>
            <w:r>
              <w:rPr>
                <w:sz w:val="20"/>
              </w:rPr>
              <w:t xml:space="preserve">Data zawarcia umowy o pracę między wnioskodawcą a młodocianym pracownikiem:………..…….….................... </w:t>
            </w:r>
          </w:p>
          <w:p w14:paraId="04E0055B" w14:textId="77777777" w:rsidR="0002754C" w:rsidRDefault="0002754C" w:rsidP="0002754C">
            <w:pPr>
              <w:numPr>
                <w:ilvl w:val="0"/>
                <w:numId w:val="2"/>
              </w:numPr>
              <w:spacing w:after="115" w:line="259" w:lineRule="auto"/>
              <w:ind w:hanging="360"/>
            </w:pPr>
            <w:r>
              <w:rPr>
                <w:sz w:val="20"/>
              </w:rPr>
              <w:t>Data rozpoczęcia przygotowania zawodowego młodocianego pracownika**</w:t>
            </w:r>
            <w:r>
              <w:rPr>
                <w:sz w:val="20"/>
                <w:vertAlign w:val="superscript"/>
              </w:rPr>
              <w:t>)</w:t>
            </w:r>
            <w:r>
              <w:rPr>
                <w:sz w:val="20"/>
              </w:rPr>
              <w:t xml:space="preserve"> ……………………………………………..……. </w:t>
            </w:r>
          </w:p>
          <w:p w14:paraId="213A36AD" w14:textId="77777777" w:rsidR="0002754C" w:rsidRDefault="0002754C" w:rsidP="0002754C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rPr>
                <w:sz w:val="20"/>
              </w:rPr>
              <w:t xml:space="preserve">Okres kształcenia u wnioskodawcy …………….……………………………………………… to jest…………miesięcy i …..….. dni. </w:t>
            </w:r>
          </w:p>
        </w:tc>
      </w:tr>
      <w:tr w:rsidR="0002754C" w14:paraId="1C91D7CB" w14:textId="77777777" w:rsidTr="00A64B6F">
        <w:trPr>
          <w:trHeight w:val="3005"/>
        </w:trPr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66AE" w14:textId="77777777" w:rsidR="0002754C" w:rsidRDefault="0002754C" w:rsidP="00A64B6F">
            <w:pPr>
              <w:spacing w:after="52" w:line="259" w:lineRule="auto"/>
              <w:ind w:left="0" w:firstLine="0"/>
            </w:pPr>
            <w:r>
              <w:rPr>
                <w:sz w:val="16"/>
              </w:rPr>
              <w:t xml:space="preserve">                                                                                                                 (od – do)  </w:t>
            </w:r>
          </w:p>
          <w:p w14:paraId="37FDDD74" w14:textId="77777777" w:rsidR="0002754C" w:rsidRDefault="0002754C" w:rsidP="0002754C">
            <w:pPr>
              <w:numPr>
                <w:ilvl w:val="0"/>
                <w:numId w:val="3"/>
              </w:numPr>
              <w:spacing w:after="32" w:line="361" w:lineRule="auto"/>
              <w:ind w:firstLine="0"/>
            </w:pPr>
            <w:r>
              <w:rPr>
                <w:sz w:val="20"/>
              </w:rPr>
              <w:t xml:space="preserve">W przypadku krótszego okresu kształcenia młodocianego pracownika niż cykl kształcenia nauki w danym zawodzie tj. 6 miesięcy lub 22 miesiące lub 36 miesięcy u wnioskodawcy, należy podać przyczynę wcześniejszego rozwiązania umowy  o pracę: ................................................................................................................................. </w:t>
            </w:r>
          </w:p>
          <w:p w14:paraId="2125867B" w14:textId="77777777" w:rsidR="0002754C" w:rsidRDefault="0002754C" w:rsidP="0002754C">
            <w:pPr>
              <w:numPr>
                <w:ilvl w:val="0"/>
                <w:numId w:val="3"/>
              </w:numPr>
              <w:spacing w:after="102" w:line="259" w:lineRule="auto"/>
              <w:ind w:firstLine="0"/>
            </w:pPr>
            <w:r>
              <w:rPr>
                <w:sz w:val="20"/>
              </w:rPr>
              <w:t xml:space="preserve">Data ukończenia przez młodocianego pracownika przygotowania zawodowego u wnioskodawcy…............…..…………… </w:t>
            </w:r>
          </w:p>
          <w:p w14:paraId="37A4E045" w14:textId="27FB31DF" w:rsidR="0002754C" w:rsidRDefault="0002754C" w:rsidP="00400540">
            <w:pPr>
              <w:numPr>
                <w:ilvl w:val="0"/>
                <w:numId w:val="3"/>
              </w:numPr>
              <w:spacing w:after="102" w:line="259" w:lineRule="auto"/>
              <w:ind w:firstLine="0"/>
            </w:pPr>
            <w:r>
              <w:rPr>
                <w:sz w:val="20"/>
              </w:rPr>
              <w:t>Data ogłoszenia wyniku egzaminu zawodowego/czeladniczego do którego przystąpił młodociany pracownik:   .......................</w:t>
            </w:r>
          </w:p>
          <w:p w14:paraId="4B3C8AC3" w14:textId="77777777" w:rsidR="0002754C" w:rsidRDefault="0002754C" w:rsidP="0002754C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Nazwa instytucji egzaminującej: …………………………..…………………………………………..………………………………….…………… </w:t>
            </w:r>
          </w:p>
          <w:p w14:paraId="6CA4308E" w14:textId="77777777" w:rsidR="0002754C" w:rsidRDefault="0002754C" w:rsidP="00A64B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</w:t>
            </w:r>
            <w:r>
              <w:rPr>
                <w:sz w:val="14"/>
              </w:rPr>
              <w:t xml:space="preserve">(dane OKE lub Izby Rzemieślniczej lub Zakładu Pracy)  </w:t>
            </w:r>
          </w:p>
          <w:p w14:paraId="71E7AFFE" w14:textId="77777777" w:rsidR="0002754C" w:rsidRDefault="0002754C" w:rsidP="00A64B6F">
            <w:pPr>
              <w:spacing w:after="1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0579F94" w14:textId="77777777" w:rsidR="0002754C" w:rsidRDefault="0002754C" w:rsidP="00A64B6F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**) </w:t>
            </w:r>
            <w:r>
              <w:rPr>
                <w:sz w:val="16"/>
              </w:rPr>
              <w:t xml:space="preserve">dotyczy pierwszej umowy o pracę w celu przygotowania zawodowego jeżeli była zawarta z innym pracodawcą niż wnioskodawca </w:t>
            </w:r>
            <w:r>
              <w:rPr>
                <w:sz w:val="20"/>
              </w:rPr>
              <w:t xml:space="preserve"> </w:t>
            </w:r>
          </w:p>
        </w:tc>
      </w:tr>
      <w:tr w:rsidR="0002754C" w14:paraId="01708E3C" w14:textId="77777777" w:rsidTr="00A64B6F">
        <w:trPr>
          <w:trHeight w:val="5905"/>
        </w:trPr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5739" w14:textId="77777777" w:rsidR="0002754C" w:rsidRDefault="0002754C" w:rsidP="00A64B6F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lastRenderedPageBreak/>
              <w:t>II.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ZAŁĄCZNIKI – proszę zaznaczyć właściwe: </w:t>
            </w:r>
          </w:p>
          <w:p w14:paraId="67EEDC54" w14:textId="77777777" w:rsidR="0002754C" w:rsidRDefault="0002754C" w:rsidP="0002754C">
            <w:pPr>
              <w:numPr>
                <w:ilvl w:val="0"/>
                <w:numId w:val="4"/>
              </w:numPr>
              <w:spacing w:after="5" w:line="241" w:lineRule="auto"/>
              <w:ind w:firstLine="0"/>
            </w:pPr>
            <w:r>
              <w:rPr>
                <w:sz w:val="20"/>
              </w:rPr>
              <w:t>kopie dokumentów potwierdzających posiadane kwalifikacje  do prowadzenia kształcenia zawodowego młodocianych         pracowników przez pracodawcę lub osobę prowadzącą zakład w imieniu pracodawcy albo osobę zatrudnioną        u pracodawcy na umowę o pracę,</w:t>
            </w:r>
            <w:r>
              <w:rPr>
                <w:b/>
                <w:sz w:val="20"/>
              </w:rPr>
              <w:t xml:space="preserve"> </w:t>
            </w:r>
          </w:p>
          <w:p w14:paraId="51876C50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>dokument potwierdzający zatrudnienie osoby prowadzącej kształcenie w imieniu pracodawcy,</w:t>
            </w:r>
            <w:r>
              <w:rPr>
                <w:b/>
                <w:sz w:val="20"/>
              </w:rPr>
              <w:t xml:space="preserve"> </w:t>
            </w:r>
          </w:p>
          <w:p w14:paraId="5353252F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kopia umowy o pracę z młodocianym pracownikiem w celu przygotowania zawodowego, </w:t>
            </w:r>
          </w:p>
          <w:p w14:paraId="37C65A09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dokumenty potwierdzające krótszy okres kształcenia jeżeli dotyczy (np. kopia świadectwa pracy), </w:t>
            </w:r>
          </w:p>
          <w:p w14:paraId="4F78DC91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formularz informacji przedstawianych przy ubieganiu się o pomoc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6AB28396" w14:textId="77777777" w:rsidR="0002754C" w:rsidRDefault="0002754C" w:rsidP="0002754C">
            <w:pPr>
              <w:numPr>
                <w:ilvl w:val="0"/>
                <w:numId w:val="4"/>
              </w:numPr>
              <w:spacing w:after="3" w:line="243" w:lineRule="auto"/>
              <w:ind w:firstLine="0"/>
            </w:pPr>
            <w:r>
              <w:rPr>
                <w:sz w:val="20"/>
              </w:rPr>
              <w:t xml:space="preserve">wszystkie zaświadczenia o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i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w rolnictwie lub rybołówstwie za okres 3 pełnych lat poprzedzających złożenie wniosku LUB oświadczenie o otrzymaniu/ nieotrzymaniu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dokument potwierdzający status prawny prowadzonej działalności, np. kopia umowy spółki cywilnej  </w:t>
            </w:r>
          </w:p>
          <w:p w14:paraId="5D6EF452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pełnomocnictwo dla wnioskującego wspólnika jeżeli wnioskodawcą nie są wszyscy wspólnicy spółki cywilnej </w:t>
            </w:r>
          </w:p>
          <w:p w14:paraId="049FDE09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inne – (proszę wymienić jakie)………………………………………………………………………………………………………………………………………………. </w:t>
            </w:r>
          </w:p>
          <w:p w14:paraId="0415B67F" w14:textId="77777777" w:rsidR="0002754C" w:rsidRDefault="0002754C" w:rsidP="00A64B6F">
            <w:pPr>
              <w:spacing w:after="0" w:line="259" w:lineRule="auto"/>
              <w:ind w:left="0" w:firstLine="0"/>
            </w:pPr>
            <w:r>
              <w:rPr>
                <w:b/>
                <w:sz w:val="20"/>
                <w:u w:val="single" w:color="000000"/>
              </w:rPr>
              <w:t>Oraz:</w:t>
            </w:r>
            <w:r>
              <w:rPr>
                <w:b/>
                <w:sz w:val="20"/>
              </w:rPr>
              <w:t xml:space="preserve">  </w:t>
            </w:r>
          </w:p>
          <w:p w14:paraId="5006D497" w14:textId="77777777" w:rsidR="0002754C" w:rsidRDefault="0002754C" w:rsidP="0002754C">
            <w:pPr>
              <w:numPr>
                <w:ilvl w:val="0"/>
                <w:numId w:val="4"/>
              </w:numPr>
              <w:spacing w:after="2" w:line="242" w:lineRule="auto"/>
              <w:ind w:firstLine="0"/>
            </w:pPr>
            <w:r>
              <w:rPr>
                <w:sz w:val="20"/>
                <w:u w:val="single" w:color="000000"/>
              </w:rPr>
              <w:t xml:space="preserve">jeżeli młodociany pracownik zdał egzamin: </w:t>
            </w:r>
            <w:r>
              <w:rPr>
                <w:sz w:val="20"/>
              </w:rPr>
              <w:t xml:space="preserve"> kopia dyplomu lub świadectwa lub certyfikatu potwierdzającego zdanie egzaminu zawodowego/ sprawdzającego albo oryginał zaświadczenia potwierdzającego zdanie egzaminu czeladniczego/sprawdzającego przez młodocianego pracownika,  lub </w:t>
            </w:r>
          </w:p>
          <w:p w14:paraId="31169660" w14:textId="77777777" w:rsidR="0002754C" w:rsidRDefault="0002754C" w:rsidP="0002754C">
            <w:pPr>
              <w:numPr>
                <w:ilvl w:val="0"/>
                <w:numId w:val="4"/>
              </w:numPr>
              <w:spacing w:after="4" w:line="242" w:lineRule="auto"/>
              <w:ind w:firstLine="0"/>
            </w:pPr>
            <w:r>
              <w:rPr>
                <w:sz w:val="20"/>
                <w:u w:val="single" w:color="000000"/>
              </w:rPr>
              <w:t xml:space="preserve">jeżeli młodociany pracownik przystąpił do egzaminu i go nie zdał: </w:t>
            </w:r>
            <w:r>
              <w:rPr>
                <w:sz w:val="20"/>
              </w:rPr>
              <w:t xml:space="preserve">kopię świadectwa pracy albo oryginał zaświadczenia potwierdzającego okres zatrudnienia oraz odpowiednio: </w:t>
            </w:r>
          </w:p>
          <w:p w14:paraId="4A939B78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kopia świadectwa ukończenia branżowej szkoły I stopnia </w:t>
            </w:r>
            <w:r>
              <w:rPr>
                <w:sz w:val="20"/>
                <w:u w:val="single" w:color="000000"/>
              </w:rPr>
              <w:t>lub</w:t>
            </w:r>
            <w:r>
              <w:rPr>
                <w:sz w:val="20"/>
              </w:rPr>
              <w:t xml:space="preserve"> </w:t>
            </w:r>
          </w:p>
          <w:p w14:paraId="1BC02615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 xml:space="preserve">kopia zaświadczenia o przystąpieniu do egzaminu czeladniczego wydanego przez izbę rzemieślniczą lub </w:t>
            </w:r>
          </w:p>
          <w:p w14:paraId="3581C527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>zaświadczenie wydane przez dyrektora branżowej szkoły I stopnia o przystąpieniu do</w:t>
            </w:r>
            <w:hyperlink r:id="rId8" w:anchor="P4186A7">
              <w:r>
                <w:rPr>
                  <w:sz w:val="20"/>
                </w:rPr>
                <w:t xml:space="preserve"> </w:t>
              </w:r>
            </w:hyperlink>
            <w:hyperlink r:id="rId9" w:anchor="P4186A7">
              <w:r>
                <w:rPr>
                  <w:sz w:val="20"/>
                </w:rPr>
                <w:t>egzaminu zawodowego</w:t>
              </w:r>
            </w:hyperlink>
            <w:hyperlink r:id="rId10" w:anchor="P4186A7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  <w:u w:val="single" w:color="000000"/>
              </w:rPr>
              <w:t>lub,</w:t>
            </w:r>
            <w:r>
              <w:rPr>
                <w:sz w:val="20"/>
              </w:rPr>
              <w:t xml:space="preserve"> </w:t>
            </w:r>
          </w:p>
          <w:p w14:paraId="4E75349F" w14:textId="77777777" w:rsidR="0002754C" w:rsidRDefault="0002754C" w:rsidP="0002754C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rPr>
                <w:sz w:val="20"/>
              </w:rPr>
              <w:t>zaświadczenie o przystąpieniu do</w:t>
            </w:r>
            <w:hyperlink r:id="rId11" w:anchor="P4186A7">
              <w:r>
                <w:rPr>
                  <w:sz w:val="20"/>
                </w:rPr>
                <w:t xml:space="preserve"> </w:t>
              </w:r>
            </w:hyperlink>
            <w:hyperlink r:id="rId12" w:anchor="P4186A7">
              <w:r>
                <w:rPr>
                  <w:sz w:val="20"/>
                </w:rPr>
                <w:t>egzaminu zawodowego</w:t>
              </w:r>
            </w:hyperlink>
            <w:hyperlink r:id="rId13" w:anchor="P4186A7">
              <w:r>
                <w:rPr>
                  <w:sz w:val="20"/>
                </w:rPr>
                <w:t xml:space="preserve"> </w:t>
              </w:r>
            </w:hyperlink>
            <w:r>
              <w:rPr>
                <w:sz w:val="20"/>
              </w:rPr>
              <w:t xml:space="preserve">wydane przez okręgową komisję egzaminacyjną,  </w:t>
            </w:r>
          </w:p>
        </w:tc>
      </w:tr>
    </w:tbl>
    <w:p w14:paraId="560D3870" w14:textId="77777777" w:rsidR="0002754C" w:rsidRDefault="0002754C" w:rsidP="0002754C">
      <w:pPr>
        <w:spacing w:after="201" w:line="259" w:lineRule="auto"/>
        <w:ind w:left="0" w:firstLine="0"/>
      </w:pPr>
      <w:r>
        <w:rPr>
          <w:b/>
          <w:u w:val="single" w:color="000000"/>
        </w:rPr>
        <w:t>Pouczenie:</w:t>
      </w:r>
      <w:r>
        <w:rPr>
          <w:b/>
          <w:sz w:val="20"/>
        </w:rPr>
        <w:t xml:space="preserve"> </w:t>
      </w:r>
    </w:p>
    <w:p w14:paraId="543AF3B5" w14:textId="77777777" w:rsidR="0002754C" w:rsidRDefault="0002754C" w:rsidP="0002754C">
      <w:pPr>
        <w:spacing w:after="207"/>
        <w:ind w:left="-5" w:right="54"/>
        <w:jc w:val="both"/>
      </w:pPr>
      <w:r>
        <w:rPr>
          <w:sz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 z art. 297. § 1 kodeksu karnego (Dz.U. 2025 poz. 383) oraz karze pozbawienia wolności od 3 miesięcy do lat 5. </w:t>
      </w:r>
      <w:r>
        <w:rPr>
          <w:b/>
          <w:sz w:val="20"/>
        </w:rPr>
        <w:t xml:space="preserve"> </w:t>
      </w:r>
    </w:p>
    <w:p w14:paraId="74A455F2" w14:textId="77777777" w:rsidR="0002754C" w:rsidRDefault="0002754C" w:rsidP="0002754C">
      <w:pPr>
        <w:spacing w:after="209"/>
        <w:ind w:left="-5" w:right="54"/>
        <w:jc w:val="both"/>
      </w:pPr>
      <w:r>
        <w:rPr>
          <w:sz w:val="20"/>
        </w:rPr>
        <w:t xml:space="preserve">Zgodnie z art. 10 KPA ust.1  (Dz.U. 2024 r. poz. 572) organy administracji publicznej obowiązane są zapewnić stronom czynny udział w każdym stadium postępowania, a przed wydaniem decyzji umożliwić stronom wypowiedzenie się co do zebranych dowodów  i materiałów oraz zgłoszonych żądań, które nie pochodzą od wnioskodawcy. </w:t>
      </w:r>
    </w:p>
    <w:p w14:paraId="5F821408" w14:textId="77777777" w:rsidR="0002754C" w:rsidRDefault="0002754C" w:rsidP="0002754C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14:paraId="1C475F22" w14:textId="77777777" w:rsidR="0002754C" w:rsidRDefault="0002754C" w:rsidP="0002754C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14:paraId="7919683A" w14:textId="77777777" w:rsidR="0002754C" w:rsidRDefault="0002754C" w:rsidP="0002754C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14:paraId="5EC060D8" w14:textId="77777777" w:rsidR="0002754C" w:rsidRDefault="0002754C" w:rsidP="0002754C">
      <w:pPr>
        <w:tabs>
          <w:tab w:val="center" w:pos="2060"/>
          <w:tab w:val="center" w:pos="3226"/>
          <w:tab w:val="center" w:pos="5351"/>
          <w:tab w:val="center" w:pos="7711"/>
        </w:tabs>
        <w:spacing w:after="0" w:line="259" w:lineRule="auto"/>
        <w:ind w:left="0" w:firstLine="0"/>
      </w:pPr>
      <w:r>
        <w:tab/>
      </w:r>
      <w:r>
        <w:rPr>
          <w:sz w:val="20"/>
        </w:rPr>
        <w:t xml:space="preserve">...................................... </w:t>
      </w:r>
      <w:r>
        <w:rPr>
          <w:sz w:val="20"/>
        </w:rPr>
        <w:tab/>
        <w:t xml:space="preserve">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............................................................. </w:t>
      </w:r>
    </w:p>
    <w:p w14:paraId="15502E57" w14:textId="77777777" w:rsidR="0002754C" w:rsidRDefault="0002754C" w:rsidP="0002754C">
      <w:pPr>
        <w:tabs>
          <w:tab w:val="center" w:pos="2033"/>
          <w:tab w:val="center" w:pos="2832"/>
          <w:tab w:val="center" w:pos="3541"/>
          <w:tab w:val="center" w:pos="4249"/>
          <w:tab w:val="center" w:pos="4957"/>
          <w:tab w:val="center" w:pos="5665"/>
          <w:tab w:val="center" w:pos="7387"/>
        </w:tabs>
        <w:spacing w:after="3" w:line="259" w:lineRule="auto"/>
        <w:ind w:left="0" w:firstLine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</w:t>
      </w:r>
      <w:r>
        <w:rPr>
          <w:sz w:val="16"/>
        </w:rPr>
        <w:tab/>
        <w:t xml:space="preserve">  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czytelny  podpis wnioskodawcy </w:t>
      </w:r>
    </w:p>
    <w:p w14:paraId="71C24AAC" w14:textId="77777777" w:rsidR="00E747B6" w:rsidRDefault="00E747B6"/>
    <w:sectPr w:rsidR="00E747B6" w:rsidSect="0002754C">
      <w:footerReference w:type="even" r:id="rId14"/>
      <w:footerReference w:type="default" r:id="rId15"/>
      <w:footerReference w:type="first" r:id="rId16"/>
      <w:pgSz w:w="11906" w:h="16838"/>
      <w:pgMar w:top="725" w:right="664" w:bottom="1952" w:left="720" w:header="708" w:footer="3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F69F" w14:textId="77777777" w:rsidR="00400540" w:rsidRDefault="00400540">
      <w:pPr>
        <w:spacing w:after="0" w:line="240" w:lineRule="auto"/>
      </w:pPr>
      <w:r>
        <w:separator/>
      </w:r>
    </w:p>
  </w:endnote>
  <w:endnote w:type="continuationSeparator" w:id="0">
    <w:p w14:paraId="55EF4FFC" w14:textId="77777777" w:rsidR="00400540" w:rsidRDefault="0040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88C1" w14:textId="77777777" w:rsidR="0002754C" w:rsidRDefault="0002754C">
    <w:pPr>
      <w:spacing w:after="211" w:line="259" w:lineRule="auto"/>
      <w:ind w:left="0" w:firstLine="0"/>
    </w:pPr>
    <w:r>
      <w:rPr>
        <w:sz w:val="12"/>
      </w:rPr>
      <w:t xml:space="preserve"> </w:t>
    </w:r>
  </w:p>
  <w:p w14:paraId="769746AD" w14:textId="77777777" w:rsidR="0002754C" w:rsidRDefault="0002754C">
    <w:pPr>
      <w:spacing w:after="209" w:line="259" w:lineRule="auto"/>
      <w:ind w:left="0" w:firstLine="0"/>
    </w:pPr>
    <w:r>
      <w:rPr>
        <w:b/>
        <w:sz w:val="12"/>
        <w:u w:val="single" w:color="000000"/>
      </w:rPr>
      <w:t xml:space="preserve">Materiały szkoleniowe przygotowane przez Ewę </w:t>
    </w:r>
    <w:proofErr w:type="spellStart"/>
    <w:r>
      <w:rPr>
        <w:b/>
        <w:sz w:val="12"/>
        <w:u w:val="single" w:color="000000"/>
      </w:rPr>
      <w:t>Rahman</w:t>
    </w:r>
    <w:proofErr w:type="spellEnd"/>
    <w:r>
      <w:rPr>
        <w:b/>
        <w:sz w:val="12"/>
        <w:u w:val="single" w:color="000000"/>
      </w:rPr>
      <w:t xml:space="preserve"> na zlecenie OWAL S.C. do wyłącznego użytku przez uczestników szkolenia.  Kopiowanie i udostępnianie materiałów zabronione.</w:t>
    </w:r>
    <w:r>
      <w:rPr>
        <w:b/>
        <w:sz w:val="12"/>
      </w:rPr>
      <w:t xml:space="preserve"> </w:t>
    </w:r>
  </w:p>
  <w:p w14:paraId="247F50A3" w14:textId="77777777" w:rsidR="0002754C" w:rsidRDefault="0002754C">
    <w:pPr>
      <w:spacing w:after="303" w:line="259" w:lineRule="auto"/>
      <w:ind w:left="0" w:firstLine="0"/>
    </w:pPr>
    <w:r>
      <w:rPr>
        <w:b/>
        <w:sz w:val="12"/>
      </w:rPr>
      <w:t xml:space="preserve"> </w:t>
    </w:r>
  </w:p>
  <w:p w14:paraId="4345455F" w14:textId="77777777" w:rsidR="0002754C" w:rsidRDefault="0002754C">
    <w:pPr>
      <w:spacing w:after="0" w:line="259" w:lineRule="auto"/>
      <w:ind w:left="0" w:firstLine="0"/>
    </w:pPr>
    <w:r>
      <w:t xml:space="preserve"> </w:t>
    </w:r>
  </w:p>
  <w:p w14:paraId="53832447" w14:textId="77777777" w:rsidR="0002754C" w:rsidRDefault="0002754C">
    <w:pPr>
      <w:spacing w:after="0" w:line="259" w:lineRule="auto"/>
      <w:ind w:left="0" w:firstLine="0"/>
    </w:pPr>
    <w:r>
      <w:rPr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EF06" w14:textId="77777777" w:rsidR="0002754C" w:rsidRDefault="0002754C" w:rsidP="00331F19">
    <w:pPr>
      <w:spacing w:after="211" w:line="259" w:lineRule="auto"/>
      <w:ind w:left="0" w:firstLine="0"/>
    </w:pPr>
  </w:p>
  <w:p w14:paraId="0E70780C" w14:textId="77777777" w:rsidR="0002754C" w:rsidRDefault="0002754C">
    <w:pPr>
      <w:spacing w:after="0" w:line="259" w:lineRule="auto"/>
      <w:ind w:left="0" w:firstLine="0"/>
    </w:pPr>
    <w:r>
      <w:t xml:space="preserve"> </w:t>
    </w:r>
  </w:p>
  <w:p w14:paraId="0BBA270D" w14:textId="77777777" w:rsidR="0002754C" w:rsidRDefault="0002754C">
    <w:pPr>
      <w:spacing w:after="0" w:line="259" w:lineRule="auto"/>
      <w:ind w:left="0" w:firstLine="0"/>
    </w:pPr>
    <w:r>
      <w:rPr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39B3" w14:textId="77777777" w:rsidR="0002754C" w:rsidRDefault="0002754C">
    <w:pPr>
      <w:spacing w:after="211" w:line="259" w:lineRule="auto"/>
      <w:ind w:left="0" w:firstLine="0"/>
    </w:pPr>
    <w:r>
      <w:rPr>
        <w:sz w:val="12"/>
      </w:rPr>
      <w:t xml:space="preserve"> </w:t>
    </w:r>
  </w:p>
  <w:p w14:paraId="3E547BF1" w14:textId="77777777" w:rsidR="0002754C" w:rsidRDefault="0002754C">
    <w:pPr>
      <w:spacing w:after="209" w:line="259" w:lineRule="auto"/>
      <w:ind w:left="0" w:firstLine="0"/>
    </w:pPr>
    <w:r>
      <w:rPr>
        <w:b/>
        <w:sz w:val="12"/>
        <w:u w:val="single" w:color="000000"/>
      </w:rPr>
      <w:t xml:space="preserve">Materiały szkoleniowe przygotowane przez Ewę </w:t>
    </w:r>
    <w:proofErr w:type="spellStart"/>
    <w:r>
      <w:rPr>
        <w:b/>
        <w:sz w:val="12"/>
        <w:u w:val="single" w:color="000000"/>
      </w:rPr>
      <w:t>Rahman</w:t>
    </w:r>
    <w:proofErr w:type="spellEnd"/>
    <w:r>
      <w:rPr>
        <w:b/>
        <w:sz w:val="12"/>
        <w:u w:val="single" w:color="000000"/>
      </w:rPr>
      <w:t xml:space="preserve"> na zlecenie OWAL S.C. do wyłącznego użytku przez uczestników szkolenia.  Kopiowanie i udostępnianie materiałów zabronione.</w:t>
    </w:r>
    <w:r>
      <w:rPr>
        <w:b/>
        <w:sz w:val="12"/>
      </w:rPr>
      <w:t xml:space="preserve"> </w:t>
    </w:r>
  </w:p>
  <w:p w14:paraId="4A23A651" w14:textId="77777777" w:rsidR="0002754C" w:rsidRDefault="0002754C">
    <w:pPr>
      <w:spacing w:after="303" w:line="259" w:lineRule="auto"/>
      <w:ind w:left="0" w:firstLine="0"/>
    </w:pPr>
    <w:r>
      <w:rPr>
        <w:b/>
        <w:sz w:val="12"/>
      </w:rPr>
      <w:t xml:space="preserve"> </w:t>
    </w:r>
  </w:p>
  <w:p w14:paraId="54B03C21" w14:textId="77777777" w:rsidR="0002754C" w:rsidRDefault="0002754C">
    <w:pPr>
      <w:spacing w:after="0" w:line="259" w:lineRule="auto"/>
      <w:ind w:left="0" w:firstLine="0"/>
    </w:pPr>
    <w:r>
      <w:t xml:space="preserve"> </w:t>
    </w:r>
  </w:p>
  <w:p w14:paraId="07FF9B81" w14:textId="77777777" w:rsidR="0002754C" w:rsidRDefault="0002754C">
    <w:pPr>
      <w:spacing w:after="0" w:line="259" w:lineRule="auto"/>
      <w:ind w:left="0" w:firstLine="0"/>
    </w:pPr>
    <w:r>
      <w:rPr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41AD" w14:textId="77777777" w:rsidR="00400540" w:rsidRDefault="00400540">
      <w:pPr>
        <w:spacing w:after="0" w:line="240" w:lineRule="auto"/>
      </w:pPr>
      <w:r>
        <w:separator/>
      </w:r>
    </w:p>
  </w:footnote>
  <w:footnote w:type="continuationSeparator" w:id="0">
    <w:p w14:paraId="7959DC23" w14:textId="77777777" w:rsidR="00400540" w:rsidRDefault="0040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7B0"/>
    <w:multiLevelType w:val="hybridMultilevel"/>
    <w:tmpl w:val="E8FE1C52"/>
    <w:lvl w:ilvl="0" w:tplc="CFE65902">
      <w:start w:val="1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06B55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B00B76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445EE0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68D65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031B8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CBF5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D2B596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0029F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86FF6"/>
    <w:multiLevelType w:val="hybridMultilevel"/>
    <w:tmpl w:val="F4AAB7DC"/>
    <w:lvl w:ilvl="0" w:tplc="1EBECCBC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0C19F8">
      <w:start w:val="1"/>
      <w:numFmt w:val="bullet"/>
      <w:lvlText w:val="o"/>
      <w:lvlJc w:val="left"/>
      <w:pPr>
        <w:ind w:left="1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1C5C8E">
      <w:start w:val="1"/>
      <w:numFmt w:val="bullet"/>
      <w:lvlText w:val="▪"/>
      <w:lvlJc w:val="left"/>
      <w:pPr>
        <w:ind w:left="2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34BC4C">
      <w:start w:val="1"/>
      <w:numFmt w:val="bullet"/>
      <w:lvlText w:val="•"/>
      <w:lvlJc w:val="left"/>
      <w:pPr>
        <w:ind w:left="2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C4E870">
      <w:start w:val="1"/>
      <w:numFmt w:val="bullet"/>
      <w:lvlText w:val="o"/>
      <w:lvlJc w:val="left"/>
      <w:pPr>
        <w:ind w:left="3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9AB03A">
      <w:start w:val="1"/>
      <w:numFmt w:val="bullet"/>
      <w:lvlText w:val="▪"/>
      <w:lvlJc w:val="left"/>
      <w:pPr>
        <w:ind w:left="4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EA13AA">
      <w:start w:val="1"/>
      <w:numFmt w:val="bullet"/>
      <w:lvlText w:val="•"/>
      <w:lvlJc w:val="left"/>
      <w:pPr>
        <w:ind w:left="4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0C38B4">
      <w:start w:val="1"/>
      <w:numFmt w:val="bullet"/>
      <w:lvlText w:val="o"/>
      <w:lvlJc w:val="left"/>
      <w:pPr>
        <w:ind w:left="5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68E2F6">
      <w:start w:val="1"/>
      <w:numFmt w:val="bullet"/>
      <w:lvlText w:val="▪"/>
      <w:lvlJc w:val="left"/>
      <w:pPr>
        <w:ind w:left="6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3072A5"/>
    <w:multiLevelType w:val="hybridMultilevel"/>
    <w:tmpl w:val="D0AAB844"/>
    <w:lvl w:ilvl="0" w:tplc="B74EA396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84996">
      <w:start w:val="1"/>
      <w:numFmt w:val="bullet"/>
      <w:lvlText w:val=""/>
      <w:lvlJc w:val="left"/>
      <w:pPr>
        <w:ind w:left="1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85FEC">
      <w:start w:val="1"/>
      <w:numFmt w:val="bullet"/>
      <w:lvlText w:val="▪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C2442C">
      <w:start w:val="1"/>
      <w:numFmt w:val="bullet"/>
      <w:lvlText w:val="•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29EBA">
      <w:start w:val="1"/>
      <w:numFmt w:val="bullet"/>
      <w:lvlText w:val="o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181738">
      <w:start w:val="1"/>
      <w:numFmt w:val="bullet"/>
      <w:lvlText w:val="▪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60A9F0">
      <w:start w:val="1"/>
      <w:numFmt w:val="bullet"/>
      <w:lvlText w:val="•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8C2108">
      <w:start w:val="1"/>
      <w:numFmt w:val="bullet"/>
      <w:lvlText w:val="o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543D6A">
      <w:start w:val="1"/>
      <w:numFmt w:val="bullet"/>
      <w:lvlText w:val="▪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AE537D"/>
    <w:multiLevelType w:val="hybridMultilevel"/>
    <w:tmpl w:val="5ED0D022"/>
    <w:lvl w:ilvl="0" w:tplc="671E5628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109A0E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6AB5DA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229DB4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80180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CC5CE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610D4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003F4C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CAD20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6757089">
    <w:abstractNumId w:val="3"/>
  </w:num>
  <w:num w:numId="2" w16cid:durableId="420100206">
    <w:abstractNumId w:val="2"/>
  </w:num>
  <w:num w:numId="3" w16cid:durableId="174005260">
    <w:abstractNumId w:val="0"/>
  </w:num>
  <w:num w:numId="4" w16cid:durableId="181937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4C"/>
    <w:rsid w:val="0002754C"/>
    <w:rsid w:val="00171DDC"/>
    <w:rsid w:val="00400540"/>
    <w:rsid w:val="004574E1"/>
    <w:rsid w:val="004D0C21"/>
    <w:rsid w:val="0085626A"/>
    <w:rsid w:val="00CD1588"/>
    <w:rsid w:val="00E547C5"/>
    <w:rsid w:val="00E747B6"/>
    <w:rsid w:val="00F7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6763"/>
  <w15:chartTrackingRefBased/>
  <w15:docId w15:val="{CB060E17-7AB5-453D-A4A1-619E45B1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4C"/>
    <w:pPr>
      <w:spacing w:after="208" w:line="268" w:lineRule="auto"/>
      <w:ind w:left="10" w:hanging="10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7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27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54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54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2754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8-01-2025&amp;qplikid=4186" TargetMode="External"/><Relationship Id="rId13" Type="http://schemas.openxmlformats.org/officeDocument/2006/relationships/hyperlink" Target="https://www.prawo.vulcan.edu.pl/przegdok.asp?qdatprz=28-01-2025&amp;qplikid=418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rawo.vulcan.edu.pl/przegdok.asp?qdatprz=28-01-2025&amp;qplikid=41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28-01-2025&amp;qplikid=41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rawo.vulcan.edu.pl/przegdok.asp?qdatprz=28-01-2025&amp;qplikid=4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28-01-2025&amp;qplikid=41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1164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Krośnice</dc:creator>
  <cp:keywords/>
  <dc:description/>
  <cp:lastModifiedBy>Gmina Krośnice</cp:lastModifiedBy>
  <cp:revision>4</cp:revision>
  <dcterms:created xsi:type="dcterms:W3CDTF">2025-09-25T06:52:00Z</dcterms:created>
  <dcterms:modified xsi:type="dcterms:W3CDTF">2025-09-25T11:52:00Z</dcterms:modified>
</cp:coreProperties>
</file>